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4ECF3985" w:rsidR="000F5E24" w:rsidRDefault="00CE0F55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7EDE91E8" w14:textId="28EA0967" w:rsidR="00CE0F55" w:rsidRPr="003E059A" w:rsidRDefault="00CE0F55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3E440932" w:rsidR="000F5E24" w:rsidRPr="003E059A" w:rsidRDefault="007C290E" w:rsidP="000F5E24">
      <w:pPr>
        <w:rPr>
          <w:sz w:val="28"/>
          <w:szCs w:val="28"/>
        </w:rPr>
      </w:pPr>
      <w:r>
        <w:rPr>
          <w:sz w:val="28"/>
          <w:szCs w:val="28"/>
        </w:rPr>
        <w:t>19.12.2025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>№</w:t>
      </w:r>
      <w:r>
        <w:rPr>
          <w:sz w:val="28"/>
          <w:szCs w:val="28"/>
        </w:rPr>
        <w:t>14</w:t>
      </w:r>
    </w:p>
    <w:p w14:paraId="289C570C" w14:textId="77BDCBAD" w:rsidR="000F5E24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473B9D5D" w14:textId="77777777" w:rsidR="005C0346" w:rsidRPr="003E059A" w:rsidRDefault="005C0346" w:rsidP="000F5E24">
      <w:pPr>
        <w:jc w:val="center"/>
        <w:rPr>
          <w:sz w:val="24"/>
          <w:szCs w:val="24"/>
        </w:rPr>
      </w:pPr>
    </w:p>
    <w:p w14:paraId="4FD9E62D" w14:textId="77777777" w:rsidR="005C0346" w:rsidRDefault="005C0346" w:rsidP="005C03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73A8F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Положения </w:t>
      </w:r>
      <w:r>
        <w:rPr>
          <w:b/>
          <w:bCs/>
          <w:sz w:val="28"/>
          <w:szCs w:val="28"/>
        </w:rPr>
        <w:t>о муниципальном контроле</w:t>
      </w:r>
    </w:p>
    <w:p w14:paraId="042756CE" w14:textId="722FB8B6" w:rsidR="005C0346" w:rsidRDefault="005C0346" w:rsidP="005C03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на автомобильном транспорте, </w:t>
      </w:r>
      <w:r w:rsidRPr="00713A96">
        <w:rPr>
          <w:b/>
          <w:sz w:val="28"/>
          <w:szCs w:val="28"/>
        </w:rPr>
        <w:t>городском наземном</w:t>
      </w:r>
    </w:p>
    <w:p w14:paraId="5D156FB4" w14:textId="72665D3D" w:rsidR="005C0346" w:rsidRDefault="005C0346" w:rsidP="005C03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13A96">
        <w:rPr>
          <w:b/>
          <w:sz w:val="28"/>
          <w:szCs w:val="28"/>
        </w:rPr>
        <w:t>электрическом транспорте</w:t>
      </w:r>
      <w:r>
        <w:rPr>
          <w:b/>
          <w:bCs/>
          <w:sz w:val="28"/>
          <w:szCs w:val="28"/>
        </w:rPr>
        <w:t xml:space="preserve"> и в дорожном хозяйстве</w:t>
      </w:r>
    </w:p>
    <w:p w14:paraId="09F234DC" w14:textId="7F8C484F" w:rsidR="005C0346" w:rsidRDefault="005C0346" w:rsidP="005C03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муниципального образования</w:t>
      </w:r>
    </w:p>
    <w:p w14:paraId="2BF4E121" w14:textId="12680888" w:rsidR="005C0346" w:rsidRDefault="005C0346" w:rsidP="005C03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«Хасынский муниципальный округ</w:t>
      </w:r>
    </w:p>
    <w:p w14:paraId="17B1ED7A" w14:textId="198D5298" w:rsidR="005C0346" w:rsidRDefault="005C0346" w:rsidP="005C03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Магаданской области»</w:t>
      </w:r>
    </w:p>
    <w:p w14:paraId="1FF024FC" w14:textId="77777777" w:rsidR="005C0346" w:rsidRPr="00673A8F" w:rsidRDefault="005C0346" w:rsidP="005C0346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</w:p>
    <w:p w14:paraId="5AC78BD8" w14:textId="28B57FA4" w:rsidR="005C0346" w:rsidRPr="00713A96" w:rsidRDefault="005C0346" w:rsidP="005C0346">
      <w:pPr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8"/>
          <w:szCs w:val="28"/>
        </w:rPr>
      </w:pPr>
      <w:r w:rsidRPr="00713A96">
        <w:rPr>
          <w:sz w:val="28"/>
          <w:szCs w:val="28"/>
        </w:rPr>
        <w:t xml:space="preserve">В соответствии с федеральными законами от 06.10.2003 № 131-ФЗ </w:t>
      </w:r>
      <w:r w:rsidR="003F7B70">
        <w:rPr>
          <w:sz w:val="28"/>
          <w:szCs w:val="28"/>
        </w:rPr>
        <w:t xml:space="preserve">    </w:t>
      </w:r>
      <w:r w:rsidRPr="00713A96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«Хасынский муниципальный округ Магаданской области» Собрание представителей Хасынского муниципального округа Магаданской области </w:t>
      </w:r>
      <w:r w:rsidRPr="00713A96">
        <w:rPr>
          <w:b/>
          <w:sz w:val="28"/>
          <w:szCs w:val="28"/>
        </w:rPr>
        <w:t>р е ш и л о:</w:t>
      </w:r>
    </w:p>
    <w:p w14:paraId="344CD56E" w14:textId="77777777" w:rsidR="005C0346" w:rsidRPr="00713A96" w:rsidRDefault="005C0346" w:rsidP="005C0346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713A96">
        <w:rPr>
          <w:sz w:val="28"/>
          <w:szCs w:val="28"/>
        </w:rPr>
        <w:t xml:space="preserve">1. Утвердить прилагаемое Положение </w:t>
      </w:r>
      <w:r w:rsidRPr="00713A96">
        <w:rPr>
          <w:bCs/>
          <w:sz w:val="28"/>
          <w:szCs w:val="28"/>
        </w:rPr>
        <w:t xml:space="preserve">о муниципальном контроле на автомобильном транспорте, </w:t>
      </w:r>
      <w:r w:rsidRPr="00713A96">
        <w:rPr>
          <w:sz w:val="28"/>
          <w:szCs w:val="28"/>
        </w:rPr>
        <w:t>городском наземном электрическом транспорте</w:t>
      </w:r>
      <w:r w:rsidRPr="00713A96">
        <w:rPr>
          <w:bCs/>
          <w:sz w:val="28"/>
          <w:szCs w:val="28"/>
        </w:rPr>
        <w:t xml:space="preserve"> и в дорожном хозяйстве на территории муниципального образования «Хасынский муниципальный округ Магаданской области»</w:t>
      </w:r>
      <w:r>
        <w:rPr>
          <w:bCs/>
          <w:sz w:val="28"/>
          <w:szCs w:val="28"/>
        </w:rPr>
        <w:t>.</w:t>
      </w:r>
    </w:p>
    <w:p w14:paraId="02A4AF63" w14:textId="14F44113" w:rsidR="005C0346" w:rsidRDefault="005C0346" w:rsidP="005C0346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решения Собрания представителей Хасынского муниципального округа Магаданской области:</w:t>
      </w:r>
    </w:p>
    <w:p w14:paraId="02E914F4" w14:textId="572D9596" w:rsidR="005C0346" w:rsidRDefault="005C0346" w:rsidP="005C0346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3A8F">
        <w:rPr>
          <w:sz w:val="28"/>
          <w:szCs w:val="28"/>
        </w:rPr>
        <w:t>от 2</w:t>
      </w:r>
      <w:r w:rsidRPr="00713A96">
        <w:rPr>
          <w:sz w:val="28"/>
          <w:szCs w:val="28"/>
        </w:rPr>
        <w:t>0</w:t>
      </w:r>
      <w:r w:rsidRPr="00673A8F">
        <w:rPr>
          <w:sz w:val="28"/>
          <w:szCs w:val="28"/>
        </w:rPr>
        <w:t>.1</w:t>
      </w:r>
      <w:r w:rsidRPr="00713A96">
        <w:rPr>
          <w:sz w:val="28"/>
          <w:szCs w:val="28"/>
        </w:rPr>
        <w:t>0</w:t>
      </w:r>
      <w:r w:rsidRPr="00673A8F">
        <w:rPr>
          <w:sz w:val="28"/>
          <w:szCs w:val="28"/>
        </w:rPr>
        <w:t>.202</w:t>
      </w:r>
      <w:r w:rsidRPr="00713A96">
        <w:rPr>
          <w:sz w:val="28"/>
          <w:szCs w:val="28"/>
        </w:rPr>
        <w:t>3 № 63</w:t>
      </w:r>
      <w:r w:rsidRPr="00673A8F">
        <w:rPr>
          <w:sz w:val="28"/>
          <w:szCs w:val="28"/>
        </w:rPr>
        <w:t xml:space="preserve"> «Об утверждении Положения </w:t>
      </w:r>
      <w:r w:rsidRPr="00713A96">
        <w:rPr>
          <w:bCs/>
          <w:sz w:val="28"/>
          <w:szCs w:val="28"/>
        </w:rPr>
        <w:t>о муниципальном контроле на автомобильном транспорте</w:t>
      </w:r>
      <w:r>
        <w:rPr>
          <w:bCs/>
          <w:sz w:val="28"/>
          <w:szCs w:val="28"/>
        </w:rPr>
        <w:t xml:space="preserve"> и</w:t>
      </w:r>
      <w:r w:rsidRPr="00713A96">
        <w:rPr>
          <w:bCs/>
          <w:sz w:val="28"/>
          <w:szCs w:val="28"/>
        </w:rPr>
        <w:t xml:space="preserve"> в дорожном хозяйстве на территории муниципального образования «Хасынский муниципальный округ Магаданской области»</w:t>
      </w:r>
      <w:r>
        <w:rPr>
          <w:bCs/>
          <w:sz w:val="28"/>
          <w:szCs w:val="28"/>
        </w:rPr>
        <w:t>;</w:t>
      </w:r>
    </w:p>
    <w:p w14:paraId="42D579A8" w14:textId="3612EF70" w:rsidR="005C0346" w:rsidRDefault="005C0346" w:rsidP="005C0346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73A8F">
        <w:rPr>
          <w:sz w:val="28"/>
          <w:szCs w:val="28"/>
        </w:rPr>
        <w:t xml:space="preserve">от </w:t>
      </w:r>
      <w:r>
        <w:rPr>
          <w:sz w:val="28"/>
          <w:szCs w:val="28"/>
        </w:rPr>
        <w:t>26</w:t>
      </w:r>
      <w:r w:rsidRPr="00673A8F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673A8F">
        <w:rPr>
          <w:sz w:val="28"/>
          <w:szCs w:val="28"/>
        </w:rPr>
        <w:t>.202</w:t>
      </w:r>
      <w:r>
        <w:rPr>
          <w:sz w:val="28"/>
          <w:szCs w:val="28"/>
        </w:rPr>
        <w:t>5 № 15</w:t>
      </w:r>
      <w:r w:rsidRPr="00673A8F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</w:t>
      </w:r>
      <w:r w:rsidRPr="00673A8F">
        <w:rPr>
          <w:sz w:val="28"/>
          <w:szCs w:val="28"/>
        </w:rPr>
        <w:t>решение Собрания представителей Хасынского муниципального округа от 2</w:t>
      </w:r>
      <w:r w:rsidRPr="00713A96">
        <w:rPr>
          <w:sz w:val="28"/>
          <w:szCs w:val="28"/>
        </w:rPr>
        <w:t>0</w:t>
      </w:r>
      <w:r w:rsidRPr="00673A8F">
        <w:rPr>
          <w:sz w:val="28"/>
          <w:szCs w:val="28"/>
        </w:rPr>
        <w:t>.1</w:t>
      </w:r>
      <w:r w:rsidRPr="00713A96">
        <w:rPr>
          <w:sz w:val="28"/>
          <w:szCs w:val="28"/>
        </w:rPr>
        <w:t>0</w:t>
      </w:r>
      <w:r w:rsidRPr="00673A8F">
        <w:rPr>
          <w:sz w:val="28"/>
          <w:szCs w:val="28"/>
        </w:rPr>
        <w:t>.202</w:t>
      </w:r>
      <w:r w:rsidRPr="00713A96">
        <w:rPr>
          <w:sz w:val="28"/>
          <w:szCs w:val="28"/>
        </w:rPr>
        <w:t>3 № 63</w:t>
      </w:r>
      <w:r>
        <w:rPr>
          <w:sz w:val="28"/>
          <w:szCs w:val="28"/>
        </w:rPr>
        <w:t xml:space="preserve"> «</w:t>
      </w:r>
      <w:r w:rsidRPr="00673A8F">
        <w:rPr>
          <w:sz w:val="28"/>
          <w:szCs w:val="28"/>
        </w:rPr>
        <w:t xml:space="preserve">Об </w:t>
      </w:r>
      <w:r w:rsidRPr="00673A8F">
        <w:rPr>
          <w:sz w:val="28"/>
          <w:szCs w:val="28"/>
        </w:rPr>
        <w:lastRenderedPageBreak/>
        <w:t xml:space="preserve">утверждении Положения </w:t>
      </w:r>
      <w:r w:rsidRPr="00713A96">
        <w:rPr>
          <w:bCs/>
          <w:sz w:val="28"/>
          <w:szCs w:val="28"/>
        </w:rPr>
        <w:t>о муниципальном контроле на автомобильном транспорте</w:t>
      </w:r>
      <w:r>
        <w:rPr>
          <w:bCs/>
          <w:sz w:val="28"/>
          <w:szCs w:val="28"/>
        </w:rPr>
        <w:t xml:space="preserve"> и</w:t>
      </w:r>
      <w:r w:rsidRPr="00713A96">
        <w:rPr>
          <w:bCs/>
          <w:sz w:val="28"/>
          <w:szCs w:val="28"/>
        </w:rPr>
        <w:t xml:space="preserve"> в дорожном хозяйстве на территории муниципального образования «Хасынский муниципальный округ Магаданской области»</w:t>
      </w:r>
      <w:r w:rsidRPr="00673A8F">
        <w:rPr>
          <w:sz w:val="28"/>
          <w:szCs w:val="28"/>
        </w:rPr>
        <w:t>.</w:t>
      </w:r>
    </w:p>
    <w:p w14:paraId="1B88B0CA" w14:textId="77777777" w:rsidR="00C00C3F" w:rsidRPr="007555F3" w:rsidRDefault="00C00C3F" w:rsidP="0053278E">
      <w:pPr>
        <w:pStyle w:val="Style4"/>
        <w:widowControl/>
        <w:tabs>
          <w:tab w:val="left" w:pos="302"/>
        </w:tabs>
        <w:spacing w:line="360" w:lineRule="auto"/>
        <w:ind w:firstLine="726"/>
        <w:rPr>
          <w:sz w:val="28"/>
          <w:szCs w:val="28"/>
        </w:rPr>
      </w:pPr>
      <w:r w:rsidRPr="007555F3">
        <w:rPr>
          <w:rStyle w:val="FontStyle12"/>
          <w:sz w:val="28"/>
          <w:szCs w:val="28"/>
        </w:rPr>
        <w:t xml:space="preserve">3. </w:t>
      </w:r>
      <w:r w:rsidRPr="007555F3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</w:t>
      </w:r>
      <w:r>
        <w:rPr>
          <w:sz w:val="28"/>
          <w:szCs w:val="28"/>
        </w:rPr>
        <w:t>а правоотношения, возникшие с 12.01</w:t>
      </w:r>
      <w:r w:rsidRPr="007555F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555F3">
        <w:rPr>
          <w:sz w:val="28"/>
          <w:szCs w:val="28"/>
        </w:rPr>
        <w:t>.</w:t>
      </w:r>
    </w:p>
    <w:p w14:paraId="6AEA22F5" w14:textId="77777777" w:rsidR="009936FD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4BEF0A" w14:textId="77777777" w:rsidR="009936FD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196C846" w14:textId="77777777" w:rsidR="00500965" w:rsidRDefault="00500965" w:rsidP="00500965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</w:p>
    <w:p w14:paraId="608DD010" w14:textId="72766088" w:rsidR="00500965" w:rsidRDefault="005C0346" w:rsidP="00500965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представителей</w:t>
      </w:r>
    </w:p>
    <w:p w14:paraId="287D1473" w14:textId="77777777" w:rsidR="005C0346" w:rsidRDefault="005C0346" w:rsidP="00C2287F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6244E1F1" w14:textId="46E8F26A" w:rsidR="00255D1F" w:rsidRDefault="005C0346" w:rsidP="00C2287F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00965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Магаданской области</w:t>
      </w:r>
      <w:r w:rsidR="00500965">
        <w:rPr>
          <w:b/>
          <w:sz w:val="28"/>
          <w:szCs w:val="28"/>
        </w:rPr>
        <w:t xml:space="preserve">                      </w:t>
      </w:r>
      <w:r w:rsidR="00EF4E5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="00EF4E5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</w:t>
      </w:r>
      <w:r w:rsidR="00500965">
        <w:rPr>
          <w:b/>
          <w:sz w:val="28"/>
          <w:szCs w:val="28"/>
        </w:rPr>
        <w:t xml:space="preserve">                        И.П. Тейхриб</w:t>
      </w:r>
    </w:p>
    <w:p w14:paraId="4F7009FC" w14:textId="133F763B" w:rsidR="005C0346" w:rsidRDefault="005C0346" w:rsidP="00C2287F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</w:p>
    <w:p w14:paraId="1B700169" w14:textId="707BA0FA" w:rsidR="005C0346" w:rsidRDefault="005C0346" w:rsidP="005C0346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330742">
        <w:rPr>
          <w:b/>
          <w:sz w:val="28"/>
          <w:szCs w:val="28"/>
        </w:rPr>
        <w:t xml:space="preserve"> </w:t>
      </w:r>
    </w:p>
    <w:p w14:paraId="56A4A78D" w14:textId="77777777" w:rsidR="005C0346" w:rsidRDefault="005C0346" w:rsidP="005C0346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32F2E57F" w14:textId="5B0A6EBF" w:rsidR="005C0346" w:rsidRDefault="005C0346" w:rsidP="005C0346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Магадансой области </w:t>
      </w:r>
      <w:r w:rsidRPr="00330742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Pr="0033074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</w:t>
      </w:r>
      <w:r w:rsidRPr="00330742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</w:t>
      </w:r>
      <w:r w:rsidRPr="003307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Л.Р. Исмаилова</w:t>
      </w:r>
    </w:p>
    <w:p w14:paraId="04A77AAC" w14:textId="77777777" w:rsidR="005C0346" w:rsidRPr="00C2287F" w:rsidRDefault="005C0346" w:rsidP="00C2287F">
      <w:pPr>
        <w:tabs>
          <w:tab w:val="left" w:pos="9180"/>
          <w:tab w:val="left" w:pos="9355"/>
        </w:tabs>
        <w:jc w:val="both"/>
        <w:rPr>
          <w:b/>
          <w:sz w:val="22"/>
          <w:szCs w:val="22"/>
        </w:rPr>
      </w:pPr>
    </w:p>
    <w:sectPr w:rsidR="005C0346" w:rsidRPr="00C2287F" w:rsidSect="00FC43F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B5012" w14:textId="77777777" w:rsidR="0029181A" w:rsidRDefault="0029181A" w:rsidP="000F5E24">
      <w:r>
        <w:separator/>
      </w:r>
    </w:p>
  </w:endnote>
  <w:endnote w:type="continuationSeparator" w:id="0">
    <w:p w14:paraId="67121AAE" w14:textId="77777777" w:rsidR="0029181A" w:rsidRDefault="0029181A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E3C41" w14:textId="77777777" w:rsidR="0029181A" w:rsidRDefault="0029181A" w:rsidP="000F5E24">
      <w:r>
        <w:separator/>
      </w:r>
    </w:p>
  </w:footnote>
  <w:footnote w:type="continuationSeparator" w:id="0">
    <w:p w14:paraId="1FEDFD2E" w14:textId="77777777" w:rsidR="0029181A" w:rsidRDefault="0029181A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3AC87A52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3F7B70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704E"/>
    <w:multiLevelType w:val="hybridMultilevel"/>
    <w:tmpl w:val="1DFE1BCA"/>
    <w:lvl w:ilvl="0" w:tplc="16D427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00711"/>
    <w:rsid w:val="00013599"/>
    <w:rsid w:val="0002165B"/>
    <w:rsid w:val="0004315A"/>
    <w:rsid w:val="0004438A"/>
    <w:rsid w:val="00066048"/>
    <w:rsid w:val="0007208F"/>
    <w:rsid w:val="00077CB4"/>
    <w:rsid w:val="000943E0"/>
    <w:rsid w:val="0009652E"/>
    <w:rsid w:val="000F5E24"/>
    <w:rsid w:val="00124505"/>
    <w:rsid w:val="0014715E"/>
    <w:rsid w:val="00157EE6"/>
    <w:rsid w:val="00160882"/>
    <w:rsid w:val="00177C52"/>
    <w:rsid w:val="001C2BFB"/>
    <w:rsid w:val="001F64B4"/>
    <w:rsid w:val="00202890"/>
    <w:rsid w:val="002421C7"/>
    <w:rsid w:val="00255D1F"/>
    <w:rsid w:val="0029181A"/>
    <w:rsid w:val="002B7B6E"/>
    <w:rsid w:val="002F66C1"/>
    <w:rsid w:val="003119E6"/>
    <w:rsid w:val="00321307"/>
    <w:rsid w:val="00361CE2"/>
    <w:rsid w:val="00362B5D"/>
    <w:rsid w:val="003B4714"/>
    <w:rsid w:val="003E059A"/>
    <w:rsid w:val="003E18A1"/>
    <w:rsid w:val="003F7B70"/>
    <w:rsid w:val="00431FEC"/>
    <w:rsid w:val="004564C6"/>
    <w:rsid w:val="004B0CEA"/>
    <w:rsid w:val="004B3223"/>
    <w:rsid w:val="004E1EBD"/>
    <w:rsid w:val="00500965"/>
    <w:rsid w:val="0050262A"/>
    <w:rsid w:val="005131E8"/>
    <w:rsid w:val="0053278E"/>
    <w:rsid w:val="00543A1D"/>
    <w:rsid w:val="00551630"/>
    <w:rsid w:val="005A048E"/>
    <w:rsid w:val="005A136C"/>
    <w:rsid w:val="005C0346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30707"/>
    <w:rsid w:val="007562FD"/>
    <w:rsid w:val="00792931"/>
    <w:rsid w:val="007B0376"/>
    <w:rsid w:val="007C290E"/>
    <w:rsid w:val="007E0D0D"/>
    <w:rsid w:val="00800B62"/>
    <w:rsid w:val="00802F4E"/>
    <w:rsid w:val="0081674B"/>
    <w:rsid w:val="00862EF0"/>
    <w:rsid w:val="008E34B0"/>
    <w:rsid w:val="0092118C"/>
    <w:rsid w:val="00924D86"/>
    <w:rsid w:val="009549A1"/>
    <w:rsid w:val="009609BD"/>
    <w:rsid w:val="009623E4"/>
    <w:rsid w:val="00962D8B"/>
    <w:rsid w:val="0098352C"/>
    <w:rsid w:val="009936FD"/>
    <w:rsid w:val="009B2C9E"/>
    <w:rsid w:val="009F6053"/>
    <w:rsid w:val="00A216D2"/>
    <w:rsid w:val="00A326EA"/>
    <w:rsid w:val="00A4254B"/>
    <w:rsid w:val="00A64C47"/>
    <w:rsid w:val="00A73AA4"/>
    <w:rsid w:val="00A74588"/>
    <w:rsid w:val="00A81A04"/>
    <w:rsid w:val="00AA2C08"/>
    <w:rsid w:val="00AC4819"/>
    <w:rsid w:val="00AE45F1"/>
    <w:rsid w:val="00AE4ED0"/>
    <w:rsid w:val="00B336EF"/>
    <w:rsid w:val="00B67090"/>
    <w:rsid w:val="00B878B7"/>
    <w:rsid w:val="00BA0C12"/>
    <w:rsid w:val="00BC5E0C"/>
    <w:rsid w:val="00BD2E9E"/>
    <w:rsid w:val="00C00C3F"/>
    <w:rsid w:val="00C2287F"/>
    <w:rsid w:val="00C60661"/>
    <w:rsid w:val="00C737BA"/>
    <w:rsid w:val="00C82211"/>
    <w:rsid w:val="00C844B6"/>
    <w:rsid w:val="00CE0F55"/>
    <w:rsid w:val="00CF4B15"/>
    <w:rsid w:val="00D02080"/>
    <w:rsid w:val="00D44DC2"/>
    <w:rsid w:val="00D968FA"/>
    <w:rsid w:val="00DA079D"/>
    <w:rsid w:val="00DB0CCB"/>
    <w:rsid w:val="00DE4369"/>
    <w:rsid w:val="00DE66DA"/>
    <w:rsid w:val="00DF376A"/>
    <w:rsid w:val="00E104BF"/>
    <w:rsid w:val="00EA7F3F"/>
    <w:rsid w:val="00EC3A23"/>
    <w:rsid w:val="00EC760E"/>
    <w:rsid w:val="00EF4E5D"/>
    <w:rsid w:val="00F51E5B"/>
    <w:rsid w:val="00F520AD"/>
    <w:rsid w:val="00F540B1"/>
    <w:rsid w:val="00F86226"/>
    <w:rsid w:val="00FB2C3A"/>
    <w:rsid w:val="00FC43F8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AE45F1"/>
    <w:pPr>
      <w:ind w:left="720"/>
      <w:contextualSpacing/>
    </w:pPr>
  </w:style>
  <w:style w:type="paragraph" w:customStyle="1" w:styleId="Style4">
    <w:name w:val="Style4"/>
    <w:basedOn w:val="a"/>
    <w:uiPriority w:val="99"/>
    <w:rsid w:val="00202890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0289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43</cp:revision>
  <cp:lastPrinted>2020-02-17T04:07:00Z</cp:lastPrinted>
  <dcterms:created xsi:type="dcterms:W3CDTF">2022-10-05T04:52:00Z</dcterms:created>
  <dcterms:modified xsi:type="dcterms:W3CDTF">2025-12-23T23:37:00Z</dcterms:modified>
</cp:coreProperties>
</file>