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949CD" w14:textId="77777777" w:rsidR="00805CE9" w:rsidRPr="00805CE9" w:rsidRDefault="00805CE9" w:rsidP="000A01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Hlk131522310"/>
      <w:r w:rsidRPr="00805CE9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 xml:space="preserve">АДМИНИСТРАЦИЯ </w:t>
      </w:r>
      <w:r w:rsidRPr="00805C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ХАСЫНСКОГО </w:t>
      </w:r>
    </w:p>
    <w:p w14:paraId="457135F5" w14:textId="77777777" w:rsidR="00805CE9" w:rsidRPr="00805CE9" w:rsidRDefault="00805CE9" w:rsidP="000A01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5C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ОКРУГА</w:t>
      </w:r>
    </w:p>
    <w:p w14:paraId="232FD4D8" w14:textId="77777777" w:rsidR="00805CE9" w:rsidRPr="00805CE9" w:rsidRDefault="00805CE9" w:rsidP="000A01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5C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  <w:bookmarkEnd w:id="0"/>
    </w:p>
    <w:p w14:paraId="7D0517F7" w14:textId="77777777" w:rsidR="00805CE9" w:rsidRPr="00D855CE" w:rsidRDefault="00805CE9" w:rsidP="000A016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14:paraId="47755318" w14:textId="77777777" w:rsidR="00805CE9" w:rsidRPr="00805CE9" w:rsidRDefault="00805CE9" w:rsidP="000A0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5CE9"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14:paraId="7B019D00" w14:textId="77777777" w:rsidR="0015503C" w:rsidRPr="0015503C" w:rsidRDefault="0015503C" w:rsidP="000A0162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07F10EAD" w14:textId="625A8B82" w:rsidR="0015503C" w:rsidRPr="00B7146B" w:rsidRDefault="00B7146B" w:rsidP="000A01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>17.10.2025</w:t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ab/>
      </w:r>
      <w:bookmarkStart w:id="1" w:name="_GoBack"/>
      <w:bookmarkEnd w:id="1"/>
      <w:r w:rsidR="0015503C" w:rsidRPr="0015503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>350</w:t>
      </w:r>
    </w:p>
    <w:p w14:paraId="45CCB81F" w14:textId="77777777" w:rsidR="0015503C" w:rsidRPr="0015503C" w:rsidRDefault="0015503C" w:rsidP="000A0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59C05CB8" w14:textId="77777777" w:rsidR="0015503C" w:rsidRPr="0015503C" w:rsidRDefault="0015503C" w:rsidP="000A0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03C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43B1E86B" w14:textId="77777777" w:rsidR="0015503C" w:rsidRPr="00E80738" w:rsidRDefault="0015503C" w:rsidP="000A0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2E2817" w14:textId="77777777" w:rsidR="00D855CE" w:rsidRDefault="0015503C" w:rsidP="000A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</w:t>
      </w:r>
      <w:r w:rsidR="009F3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утверждении </w:t>
      </w:r>
      <w:r w:rsidR="009F332B" w:rsidRP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прогноза</w:t>
      </w:r>
      <w:r w:rsidRP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социально-экономического</w:t>
      </w:r>
    </w:p>
    <w:p w14:paraId="54C4BE51" w14:textId="77777777" w:rsidR="00D855CE" w:rsidRDefault="0015503C" w:rsidP="000A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развития </w:t>
      </w:r>
      <w:r w:rsidR="009F3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</w:t>
      </w:r>
      <w:r w:rsidR="009F332B" w:rsidRP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ынского</w:t>
      </w:r>
      <w:r w:rsidRP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5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14:paraId="1AC5F99A" w14:textId="77777777" w:rsidR="0015503C" w:rsidRPr="0015503C" w:rsidRDefault="00805CE9" w:rsidP="000A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Магаданской области</w:t>
      </w:r>
      <w:r w:rsidR="00D85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2F3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2F3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F2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14:paraId="38054A0F" w14:textId="77777777" w:rsidR="0015503C" w:rsidRDefault="0015503C" w:rsidP="000A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6F55F" w14:textId="77777777" w:rsidR="00D855CE" w:rsidRPr="0015503C" w:rsidRDefault="00D855CE" w:rsidP="000A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3001C5" w14:textId="77777777" w:rsidR="0015503C" w:rsidRPr="0015503C" w:rsidRDefault="0015503C" w:rsidP="005D6E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173 Бюджетног</w:t>
      </w:r>
      <w:r w:rsid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кодекса Российской Федерации,</w:t>
      </w:r>
      <w:r w:rsidR="000A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13 Федерального закона от 28.06.2014 </w:t>
      </w:r>
      <w:r w:rsidR="000A016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172-ФЗ </w:t>
      </w:r>
      <w:r w:rsid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стратегическом планировании в Российской Федерации», </w:t>
      </w:r>
      <w:r w:rsidR="00214D6C" w:rsidRP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 законом от 06.10.2003 № 131-ФЗ «Об общих принципах организации местного самоуправления в Российской Федерации»</w:t>
      </w:r>
      <w:r w:rsid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Хасынского 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>08.09.2023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D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>377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порядк</w:t>
      </w:r>
      <w:r w:rsidR="005D6E1E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разработки прогноза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развития Хасынского 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Хасынского 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Магаданской области 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15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3AC0CE9D" w14:textId="77777777" w:rsidR="0015503C" w:rsidRPr="0015503C" w:rsidRDefault="0015503C" w:rsidP="005D6E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прилагаемый прогноз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социально-экономического развития Хасынского 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2F36E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F36E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C33408" w14:textId="77777777" w:rsidR="002B132E" w:rsidRDefault="00A4140E" w:rsidP="00214D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503C" w:rsidRPr="0015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14D6C" w:rsidRP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постановление подлежит </w:t>
      </w:r>
      <w:r w:rsidR="00214D6C" w:rsidRP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размещению на официальном сайте муниципального образования «</w:t>
      </w:r>
      <w:proofErr w:type="spellStart"/>
      <w:r w:rsidR="00214D6C" w:rsidRP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Хасынский</w:t>
      </w:r>
      <w:proofErr w:type="spellEnd"/>
      <w:r w:rsidR="00214D6C" w:rsidRPr="00214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Магаданской области».</w:t>
      </w:r>
    </w:p>
    <w:p w14:paraId="08AFC5F7" w14:textId="77777777" w:rsidR="005D6E1E" w:rsidRDefault="005D6E1E" w:rsidP="000A01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A4AE7" w14:textId="77777777" w:rsidR="00214D6C" w:rsidRDefault="00214D6C" w:rsidP="000A01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86644" w14:textId="77777777" w:rsidR="005D6E1E" w:rsidRPr="005D6E1E" w:rsidRDefault="005D6E1E" w:rsidP="005D6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6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proofErr w:type="spellStart"/>
      <w:r w:rsidRPr="005D6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И.о</w:t>
      </w:r>
      <w:proofErr w:type="spellEnd"/>
      <w:r w:rsidRPr="005D6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главы</w:t>
      </w:r>
    </w:p>
    <w:p w14:paraId="7BE8438C" w14:textId="77777777" w:rsidR="005D6E1E" w:rsidRPr="005D6E1E" w:rsidRDefault="005D6E1E" w:rsidP="005D6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6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18745403" w14:textId="77777777" w:rsidR="005D6E1E" w:rsidRPr="005D6E1E" w:rsidRDefault="005D6E1E" w:rsidP="005D6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6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p w14:paraId="41C7BE32" w14:textId="77777777" w:rsidR="005D6E1E" w:rsidRPr="002B132E" w:rsidRDefault="005D6E1E" w:rsidP="000A01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D6E1E" w:rsidRPr="002B132E" w:rsidSect="00E80738">
      <w:headerReference w:type="default" r:id="rId7"/>
      <w:type w:val="nextColumn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DD2BB" w14:textId="77777777" w:rsidR="00DB2DBE" w:rsidRDefault="00DB2DBE">
      <w:pPr>
        <w:spacing w:after="0" w:line="240" w:lineRule="auto"/>
      </w:pPr>
      <w:r>
        <w:separator/>
      </w:r>
    </w:p>
  </w:endnote>
  <w:endnote w:type="continuationSeparator" w:id="0">
    <w:p w14:paraId="307EE428" w14:textId="77777777" w:rsidR="00DB2DBE" w:rsidRDefault="00DB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86C77" w14:textId="77777777" w:rsidR="00DB2DBE" w:rsidRDefault="00DB2DBE">
      <w:pPr>
        <w:spacing w:after="0" w:line="240" w:lineRule="auto"/>
      </w:pPr>
      <w:r>
        <w:separator/>
      </w:r>
    </w:p>
  </w:footnote>
  <w:footnote w:type="continuationSeparator" w:id="0">
    <w:p w14:paraId="5DF1ED8E" w14:textId="77777777" w:rsidR="00DB2DBE" w:rsidRDefault="00DB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59346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16D6B9C7" w14:textId="77777777" w:rsidR="00464EA1" w:rsidRPr="002315FF" w:rsidRDefault="00464EA1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2315FF">
          <w:rPr>
            <w:rFonts w:ascii="Times New Roman" w:hAnsi="Times New Roman"/>
            <w:sz w:val="28"/>
            <w:szCs w:val="28"/>
          </w:rPr>
          <w:fldChar w:fldCharType="begin"/>
        </w:r>
        <w:r w:rsidRPr="002315F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315FF">
          <w:rPr>
            <w:rFonts w:ascii="Times New Roman" w:hAnsi="Times New Roman"/>
            <w:sz w:val="28"/>
            <w:szCs w:val="28"/>
          </w:rPr>
          <w:fldChar w:fldCharType="separate"/>
        </w:r>
        <w:r w:rsidR="00E80738">
          <w:rPr>
            <w:rFonts w:ascii="Times New Roman" w:hAnsi="Times New Roman"/>
            <w:noProof/>
            <w:sz w:val="28"/>
            <w:szCs w:val="28"/>
          </w:rPr>
          <w:t>7</w:t>
        </w:r>
        <w:r w:rsidRPr="002315F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46A1CEB3" w14:textId="77777777" w:rsidR="00464EA1" w:rsidRDefault="00464E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14F"/>
    <w:rsid w:val="00011F35"/>
    <w:rsid w:val="00055BC2"/>
    <w:rsid w:val="000565C4"/>
    <w:rsid w:val="00060E78"/>
    <w:rsid w:val="00065B9B"/>
    <w:rsid w:val="00081508"/>
    <w:rsid w:val="00093034"/>
    <w:rsid w:val="000A0162"/>
    <w:rsid w:val="000A2AD4"/>
    <w:rsid w:val="000B4923"/>
    <w:rsid w:val="000E1939"/>
    <w:rsid w:val="000E37A0"/>
    <w:rsid w:val="001500EF"/>
    <w:rsid w:val="00150C5F"/>
    <w:rsid w:val="0015503C"/>
    <w:rsid w:val="0016692A"/>
    <w:rsid w:val="00176113"/>
    <w:rsid w:val="0017707B"/>
    <w:rsid w:val="0019153E"/>
    <w:rsid w:val="001A2848"/>
    <w:rsid w:val="001A332D"/>
    <w:rsid w:val="001D1EEE"/>
    <w:rsid w:val="001F4B14"/>
    <w:rsid w:val="0020722E"/>
    <w:rsid w:val="00213B12"/>
    <w:rsid w:val="00214D6C"/>
    <w:rsid w:val="00221D49"/>
    <w:rsid w:val="002369E5"/>
    <w:rsid w:val="002624FD"/>
    <w:rsid w:val="00263D9E"/>
    <w:rsid w:val="00275106"/>
    <w:rsid w:val="00291313"/>
    <w:rsid w:val="002B132E"/>
    <w:rsid w:val="002E7CCB"/>
    <w:rsid w:val="002F36EF"/>
    <w:rsid w:val="00301169"/>
    <w:rsid w:val="0030375B"/>
    <w:rsid w:val="003212E3"/>
    <w:rsid w:val="00331B72"/>
    <w:rsid w:val="00332A68"/>
    <w:rsid w:val="00340FF4"/>
    <w:rsid w:val="00343930"/>
    <w:rsid w:val="0035124C"/>
    <w:rsid w:val="00362C60"/>
    <w:rsid w:val="00376D7E"/>
    <w:rsid w:val="003855A2"/>
    <w:rsid w:val="00386017"/>
    <w:rsid w:val="003C0572"/>
    <w:rsid w:val="003E2B8D"/>
    <w:rsid w:val="00401B19"/>
    <w:rsid w:val="00415DB6"/>
    <w:rsid w:val="00416B78"/>
    <w:rsid w:val="00464EA1"/>
    <w:rsid w:val="00465F4D"/>
    <w:rsid w:val="004E6BA7"/>
    <w:rsid w:val="0054562C"/>
    <w:rsid w:val="00547FF1"/>
    <w:rsid w:val="00574AF0"/>
    <w:rsid w:val="00595668"/>
    <w:rsid w:val="005B66F3"/>
    <w:rsid w:val="005C14BE"/>
    <w:rsid w:val="005D314F"/>
    <w:rsid w:val="005D6E1E"/>
    <w:rsid w:val="005E741A"/>
    <w:rsid w:val="00620380"/>
    <w:rsid w:val="00627365"/>
    <w:rsid w:val="00631641"/>
    <w:rsid w:val="00651DF7"/>
    <w:rsid w:val="006617DA"/>
    <w:rsid w:val="00672D5E"/>
    <w:rsid w:val="006A226D"/>
    <w:rsid w:val="006B14B9"/>
    <w:rsid w:val="006E1409"/>
    <w:rsid w:val="006E2821"/>
    <w:rsid w:val="006E6789"/>
    <w:rsid w:val="0075568F"/>
    <w:rsid w:val="0079374C"/>
    <w:rsid w:val="007A0745"/>
    <w:rsid w:val="007C0BD3"/>
    <w:rsid w:val="007C27A8"/>
    <w:rsid w:val="00804A19"/>
    <w:rsid w:val="00805CE9"/>
    <w:rsid w:val="008267CD"/>
    <w:rsid w:val="00830220"/>
    <w:rsid w:val="0087402E"/>
    <w:rsid w:val="008906C5"/>
    <w:rsid w:val="008C10F5"/>
    <w:rsid w:val="008E1F93"/>
    <w:rsid w:val="008E3A4C"/>
    <w:rsid w:val="009303A3"/>
    <w:rsid w:val="00956260"/>
    <w:rsid w:val="009654DA"/>
    <w:rsid w:val="009711BA"/>
    <w:rsid w:val="00994B38"/>
    <w:rsid w:val="009A1D00"/>
    <w:rsid w:val="009B1F56"/>
    <w:rsid w:val="009C75FC"/>
    <w:rsid w:val="009D06DA"/>
    <w:rsid w:val="009E1F98"/>
    <w:rsid w:val="009E537D"/>
    <w:rsid w:val="009F332B"/>
    <w:rsid w:val="00A4140E"/>
    <w:rsid w:val="00A567BA"/>
    <w:rsid w:val="00B46774"/>
    <w:rsid w:val="00B53A92"/>
    <w:rsid w:val="00B63842"/>
    <w:rsid w:val="00B7146B"/>
    <w:rsid w:val="00B71715"/>
    <w:rsid w:val="00B76DF9"/>
    <w:rsid w:val="00B83B97"/>
    <w:rsid w:val="00B944A7"/>
    <w:rsid w:val="00BB79BA"/>
    <w:rsid w:val="00BD6369"/>
    <w:rsid w:val="00C06FFC"/>
    <w:rsid w:val="00C12663"/>
    <w:rsid w:val="00C1459B"/>
    <w:rsid w:val="00C14DAB"/>
    <w:rsid w:val="00C20AFE"/>
    <w:rsid w:val="00C2302E"/>
    <w:rsid w:val="00C729D8"/>
    <w:rsid w:val="00C7776D"/>
    <w:rsid w:val="00CC05C5"/>
    <w:rsid w:val="00CD61BA"/>
    <w:rsid w:val="00D41245"/>
    <w:rsid w:val="00D56337"/>
    <w:rsid w:val="00D855CE"/>
    <w:rsid w:val="00DB2DBE"/>
    <w:rsid w:val="00DF26E4"/>
    <w:rsid w:val="00DF5673"/>
    <w:rsid w:val="00E002EF"/>
    <w:rsid w:val="00E0065E"/>
    <w:rsid w:val="00E03F92"/>
    <w:rsid w:val="00E17406"/>
    <w:rsid w:val="00E55867"/>
    <w:rsid w:val="00E7598D"/>
    <w:rsid w:val="00E80738"/>
    <w:rsid w:val="00EC479A"/>
    <w:rsid w:val="00F03207"/>
    <w:rsid w:val="00F56808"/>
    <w:rsid w:val="00F667CF"/>
    <w:rsid w:val="00F73E76"/>
    <w:rsid w:val="00FA13F4"/>
    <w:rsid w:val="00FA205D"/>
    <w:rsid w:val="00FB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D4D4"/>
  <w15:chartTrackingRefBased/>
  <w15:docId w15:val="{30966453-9D2F-4541-8A4A-04E5DDF0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7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7171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BA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15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86FC-6FE6-4B56-900B-E17C79307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Марина Ивановна</dc:creator>
  <cp:keywords/>
  <dc:description/>
  <cp:lastModifiedBy>Белинский Сергей Борисович</cp:lastModifiedBy>
  <cp:revision>53</cp:revision>
  <cp:lastPrinted>2025-10-27T22:12:00Z</cp:lastPrinted>
  <dcterms:created xsi:type="dcterms:W3CDTF">2019-10-01T22:21:00Z</dcterms:created>
  <dcterms:modified xsi:type="dcterms:W3CDTF">2025-10-28T04:45:00Z</dcterms:modified>
</cp:coreProperties>
</file>